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F5" w:rsidRPr="007760A8" w:rsidRDefault="000C5BF5" w:rsidP="000C5BF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60A8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0C5BF5" w:rsidRPr="007760A8" w:rsidRDefault="000C5BF5" w:rsidP="000C5BF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60A8">
        <w:rPr>
          <w:rFonts w:ascii="Times New Roman" w:hAnsi="Times New Roman" w:cs="Times New Roman"/>
          <w:b/>
          <w:sz w:val="28"/>
          <w:szCs w:val="28"/>
        </w:rPr>
        <w:t>Председатель комиссии по соблюдению требований</w:t>
      </w:r>
    </w:p>
    <w:p w:rsidR="000C5BF5" w:rsidRPr="007760A8" w:rsidRDefault="000C5BF5" w:rsidP="000C5BF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60A8">
        <w:rPr>
          <w:rFonts w:ascii="Times New Roman" w:hAnsi="Times New Roman" w:cs="Times New Roman"/>
          <w:b/>
          <w:sz w:val="28"/>
          <w:szCs w:val="28"/>
        </w:rPr>
        <w:t xml:space="preserve">к служебному поведению муниципальных служащих, </w:t>
      </w:r>
    </w:p>
    <w:p w:rsidR="000C5BF5" w:rsidRPr="007760A8" w:rsidRDefault="000C5BF5" w:rsidP="000C5BF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60A8">
        <w:rPr>
          <w:rFonts w:ascii="Times New Roman" w:hAnsi="Times New Roman" w:cs="Times New Roman"/>
          <w:b/>
          <w:sz w:val="28"/>
          <w:szCs w:val="28"/>
        </w:rPr>
        <w:t>проходящих</w:t>
      </w:r>
      <w:proofErr w:type="gramEnd"/>
      <w:r w:rsidRPr="007760A8">
        <w:rPr>
          <w:rFonts w:ascii="Times New Roman" w:hAnsi="Times New Roman" w:cs="Times New Roman"/>
          <w:b/>
          <w:sz w:val="28"/>
          <w:szCs w:val="28"/>
        </w:rPr>
        <w:t xml:space="preserve"> муниципальную службу </w:t>
      </w:r>
    </w:p>
    <w:p w:rsidR="000C5BF5" w:rsidRPr="007760A8" w:rsidRDefault="000C5BF5" w:rsidP="000C5BF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60A8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7760A8">
        <w:rPr>
          <w:rFonts w:ascii="Times New Roman" w:hAnsi="Times New Roman" w:cs="Times New Roman"/>
          <w:b/>
          <w:sz w:val="28"/>
          <w:szCs w:val="28"/>
        </w:rPr>
        <w:t>Администрации</w:t>
      </w:r>
      <w:r>
        <w:rPr>
          <w:rFonts w:ascii="Times New Roman" w:hAnsi="Times New Roman" w:cs="Times New Roman"/>
          <w:b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0A8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7760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5BF5" w:rsidRPr="007760A8" w:rsidRDefault="000C5BF5" w:rsidP="000C5BF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60A8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0C5BF5" w:rsidRPr="007760A8" w:rsidRDefault="000C5BF5" w:rsidP="000C5BF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_________________С.Л.Аванесян</w:t>
      </w:r>
      <w:proofErr w:type="spellEnd"/>
    </w:p>
    <w:p w:rsidR="000C5BF5" w:rsidRDefault="000C5BF5" w:rsidP="000C5BF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60A8">
        <w:rPr>
          <w:rFonts w:ascii="Times New Roman" w:hAnsi="Times New Roman" w:cs="Times New Roman"/>
          <w:b/>
          <w:sz w:val="28"/>
          <w:szCs w:val="28"/>
        </w:rPr>
        <w:t>«____»_________________201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760A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C5BF5" w:rsidRDefault="000C5BF5" w:rsidP="000C5B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BF5" w:rsidRDefault="000C5BF5" w:rsidP="000C5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комиссии по соблюдению требований к служебному поведению муниципальных служащих, проходящ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их муниципальную службу в Администрации </w:t>
      </w:r>
      <w:proofErr w:type="spellStart"/>
      <w:r w:rsidR="00D2228A">
        <w:rPr>
          <w:rFonts w:ascii="Times New Roman" w:hAnsi="Times New Roman" w:cs="Times New Roman"/>
          <w:b/>
          <w:sz w:val="28"/>
          <w:szCs w:val="28"/>
        </w:rPr>
        <w:t>Шаумяновского</w:t>
      </w:r>
      <w:proofErr w:type="spellEnd"/>
      <w:r w:rsidR="00D2228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Егорлыкского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района, и урегулированию конфликта интересов на 2019 год</w:t>
      </w:r>
    </w:p>
    <w:p w:rsidR="000C5BF5" w:rsidRDefault="000C5BF5" w:rsidP="000C5B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8"/>
        <w:gridCol w:w="8788"/>
        <w:gridCol w:w="2552"/>
        <w:gridCol w:w="2232"/>
      </w:tblGrid>
      <w:tr w:rsidR="000C5BF5" w:rsidTr="00613EFF">
        <w:tc>
          <w:tcPr>
            <w:tcW w:w="988" w:type="dxa"/>
          </w:tcPr>
          <w:p w:rsidR="000C5BF5" w:rsidRDefault="000C5BF5" w:rsidP="00613E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</w:tcPr>
          <w:p w:rsidR="000C5BF5" w:rsidRDefault="000C5BF5" w:rsidP="00613E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0C5BF5" w:rsidRDefault="000C5BF5" w:rsidP="00613E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232" w:type="dxa"/>
          </w:tcPr>
          <w:p w:rsidR="000C5BF5" w:rsidRPr="000C50F0" w:rsidRDefault="000C5BF5" w:rsidP="0061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Исполнитель </w:t>
            </w:r>
          </w:p>
        </w:tc>
      </w:tr>
      <w:tr w:rsidR="000C5BF5" w:rsidTr="00613EFF">
        <w:tc>
          <w:tcPr>
            <w:tcW w:w="988" w:type="dxa"/>
          </w:tcPr>
          <w:p w:rsidR="000C5BF5" w:rsidRPr="000C50F0" w:rsidRDefault="000C5BF5" w:rsidP="00613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0C5BF5" w:rsidRPr="00B258FE" w:rsidRDefault="000C5BF5" w:rsidP="00613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рассмотрению обращений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муниципального управления данной организацией входили в должностные обязанности муниципального служащего до истечения двухлетнего срока после увольнения его с муниципальной службы</w:t>
            </w:r>
            <w:proofErr w:type="gramEnd"/>
          </w:p>
        </w:tc>
        <w:tc>
          <w:tcPr>
            <w:tcW w:w="2552" w:type="dxa"/>
          </w:tcPr>
          <w:p w:rsidR="000C5BF5" w:rsidRPr="00733DF8" w:rsidRDefault="000C5BF5" w:rsidP="00613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DF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33D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33DF8">
              <w:rPr>
                <w:rFonts w:ascii="Times New Roman" w:hAnsi="Times New Roman" w:cs="Times New Roman"/>
                <w:sz w:val="24"/>
                <w:szCs w:val="24"/>
              </w:rPr>
              <w:t xml:space="preserve"> года, по мере поступления обращений</w:t>
            </w:r>
          </w:p>
        </w:tc>
        <w:tc>
          <w:tcPr>
            <w:tcW w:w="2232" w:type="dxa"/>
          </w:tcPr>
          <w:p w:rsidR="00560A62" w:rsidRDefault="00560A62" w:rsidP="00560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  <w:p w:rsidR="000C5BF5" w:rsidRPr="00111755" w:rsidRDefault="00560A62" w:rsidP="00560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0C5BF5" w:rsidTr="00613EFF">
        <w:tc>
          <w:tcPr>
            <w:tcW w:w="988" w:type="dxa"/>
          </w:tcPr>
          <w:p w:rsidR="000C5BF5" w:rsidRDefault="000C5BF5" w:rsidP="00613E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0C5BF5" w:rsidRPr="00FB1C84" w:rsidRDefault="000C5BF5" w:rsidP="00613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комиссии по факту (фактам) получения информации о наличии у муниципального служащего личной заинтересованности, которая может привести к конфликту интересов</w:t>
            </w:r>
          </w:p>
        </w:tc>
        <w:tc>
          <w:tcPr>
            <w:tcW w:w="2552" w:type="dxa"/>
          </w:tcPr>
          <w:p w:rsidR="000C5BF5" w:rsidRPr="00733DF8" w:rsidRDefault="000C5BF5" w:rsidP="00613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DF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33D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33DF8">
              <w:rPr>
                <w:rFonts w:ascii="Times New Roman" w:hAnsi="Times New Roman" w:cs="Times New Roman"/>
                <w:sz w:val="24"/>
                <w:szCs w:val="24"/>
              </w:rPr>
              <w:t xml:space="preserve"> года, по мере поступления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2232" w:type="dxa"/>
          </w:tcPr>
          <w:p w:rsidR="00560A62" w:rsidRDefault="00560A62" w:rsidP="00560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  <w:p w:rsidR="000C5BF5" w:rsidRPr="00B44705" w:rsidRDefault="00560A62" w:rsidP="0056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0C5BF5" w:rsidTr="00613EFF">
        <w:tc>
          <w:tcPr>
            <w:tcW w:w="988" w:type="dxa"/>
          </w:tcPr>
          <w:p w:rsidR="000C5BF5" w:rsidRDefault="000C5BF5" w:rsidP="00613E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0C5BF5" w:rsidRPr="00FB1C84" w:rsidRDefault="000C5BF5" w:rsidP="00613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рассмотрению заявлений муниципальных служащих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552" w:type="dxa"/>
          </w:tcPr>
          <w:p w:rsidR="000C5BF5" w:rsidRPr="00733DF8" w:rsidRDefault="000C5BF5" w:rsidP="00613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DF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33D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33DF8">
              <w:rPr>
                <w:rFonts w:ascii="Times New Roman" w:hAnsi="Times New Roman" w:cs="Times New Roman"/>
                <w:sz w:val="24"/>
                <w:szCs w:val="24"/>
              </w:rPr>
              <w:t xml:space="preserve"> года, по мере поступления обращений</w:t>
            </w:r>
          </w:p>
        </w:tc>
        <w:tc>
          <w:tcPr>
            <w:tcW w:w="2232" w:type="dxa"/>
          </w:tcPr>
          <w:p w:rsidR="00560A62" w:rsidRDefault="00560A62" w:rsidP="00560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  <w:p w:rsidR="000C5BF5" w:rsidRDefault="00560A62" w:rsidP="00560A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0C5BF5" w:rsidTr="00613EFF">
        <w:tc>
          <w:tcPr>
            <w:tcW w:w="988" w:type="dxa"/>
          </w:tcPr>
          <w:p w:rsidR="000C5BF5" w:rsidRDefault="000C5BF5" w:rsidP="00613E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</w:tcPr>
          <w:p w:rsidR="000C5BF5" w:rsidRPr="00FB1C84" w:rsidRDefault="000C5BF5" w:rsidP="00613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рассмотрению уведомлений муниципальных служащих о выполнении иной оплачиваемой работы.</w:t>
            </w:r>
          </w:p>
        </w:tc>
        <w:tc>
          <w:tcPr>
            <w:tcW w:w="2552" w:type="dxa"/>
          </w:tcPr>
          <w:p w:rsidR="000C5BF5" w:rsidRPr="00733DF8" w:rsidRDefault="000C5BF5" w:rsidP="00613EF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DF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33D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33DF8">
              <w:rPr>
                <w:rFonts w:ascii="Times New Roman" w:hAnsi="Times New Roman" w:cs="Times New Roman"/>
                <w:sz w:val="24"/>
                <w:szCs w:val="24"/>
              </w:rPr>
              <w:t xml:space="preserve"> года, по мере поступления обращений</w:t>
            </w:r>
          </w:p>
        </w:tc>
        <w:tc>
          <w:tcPr>
            <w:tcW w:w="2232" w:type="dxa"/>
          </w:tcPr>
          <w:p w:rsidR="00560A62" w:rsidRDefault="00560A62" w:rsidP="00560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  <w:p w:rsidR="000C5BF5" w:rsidRDefault="00560A62" w:rsidP="00560A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0C5BF5" w:rsidTr="00613EFF">
        <w:tc>
          <w:tcPr>
            <w:tcW w:w="988" w:type="dxa"/>
          </w:tcPr>
          <w:p w:rsidR="000C5BF5" w:rsidRDefault="000C5BF5" w:rsidP="00613E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788" w:type="dxa"/>
          </w:tcPr>
          <w:p w:rsidR="000C5BF5" w:rsidRPr="00FB1C84" w:rsidRDefault="000C5BF5" w:rsidP="00D22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рассмотрению материалов проверки свидетельствующих о предоставлении муниципальными служащими Администрации </w:t>
            </w:r>
            <w:proofErr w:type="spellStart"/>
            <w:r w:rsidR="00D2228A">
              <w:rPr>
                <w:rFonts w:ascii="Times New Roman" w:hAnsi="Times New Roman" w:cs="Times New Roman"/>
                <w:sz w:val="24"/>
                <w:szCs w:val="24"/>
              </w:rPr>
              <w:t>Шаумяновского</w:t>
            </w:r>
            <w:proofErr w:type="spellEnd"/>
            <w:r w:rsidR="00D222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Егорлыкского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недостоверных или неполных сведений о доходах, расходах, об имуществе и обязательствах имущественного характера.</w:t>
            </w:r>
          </w:p>
        </w:tc>
        <w:tc>
          <w:tcPr>
            <w:tcW w:w="2552" w:type="dxa"/>
          </w:tcPr>
          <w:p w:rsidR="000C5BF5" w:rsidRPr="00733DF8" w:rsidRDefault="000C5BF5" w:rsidP="00613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DF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33D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33DF8">
              <w:rPr>
                <w:rFonts w:ascii="Times New Roman" w:hAnsi="Times New Roman" w:cs="Times New Roman"/>
                <w:sz w:val="24"/>
                <w:szCs w:val="24"/>
              </w:rPr>
              <w:t xml:space="preserve"> года, по мере поступления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2232" w:type="dxa"/>
          </w:tcPr>
          <w:p w:rsidR="00560A62" w:rsidRDefault="00560A62" w:rsidP="00560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  <w:p w:rsidR="000C5BF5" w:rsidRDefault="00560A62" w:rsidP="00560A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0C5BF5" w:rsidTr="00613EFF">
        <w:tc>
          <w:tcPr>
            <w:tcW w:w="988" w:type="dxa"/>
          </w:tcPr>
          <w:p w:rsidR="000C5BF5" w:rsidRDefault="000C5BF5" w:rsidP="00613E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788" w:type="dxa"/>
          </w:tcPr>
          <w:p w:rsidR="000C5BF5" w:rsidRPr="00FB1C84" w:rsidRDefault="000C5BF5" w:rsidP="00613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рассмотрению материалов проверки, свидетельствующих о несоблюдении муниципальными служащими Администрации </w:t>
            </w:r>
            <w:proofErr w:type="spellStart"/>
            <w:r w:rsidR="00B77C3A">
              <w:rPr>
                <w:rFonts w:ascii="Times New Roman" w:hAnsi="Times New Roman" w:cs="Times New Roman"/>
                <w:sz w:val="24"/>
                <w:szCs w:val="24"/>
              </w:rPr>
              <w:t>Шаумяновского</w:t>
            </w:r>
            <w:proofErr w:type="spellEnd"/>
            <w:r w:rsidR="00B77C3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Егорлыкского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требований к служебному поведению и (или) требований об урегулировании конфликта интересов. </w:t>
            </w:r>
          </w:p>
        </w:tc>
        <w:tc>
          <w:tcPr>
            <w:tcW w:w="2552" w:type="dxa"/>
          </w:tcPr>
          <w:p w:rsidR="000C5BF5" w:rsidRPr="00733DF8" w:rsidRDefault="000C5BF5" w:rsidP="00613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DF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33D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33DF8">
              <w:rPr>
                <w:rFonts w:ascii="Times New Roman" w:hAnsi="Times New Roman" w:cs="Times New Roman"/>
                <w:sz w:val="24"/>
                <w:szCs w:val="24"/>
              </w:rPr>
              <w:t xml:space="preserve"> года, по мере поступления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2232" w:type="dxa"/>
          </w:tcPr>
          <w:p w:rsidR="00560A62" w:rsidRDefault="00560A62" w:rsidP="00560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  <w:p w:rsidR="000C5BF5" w:rsidRDefault="00560A62" w:rsidP="00560A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0C5BF5" w:rsidTr="00613EFF">
        <w:tc>
          <w:tcPr>
            <w:tcW w:w="988" w:type="dxa"/>
          </w:tcPr>
          <w:p w:rsidR="000C5BF5" w:rsidRDefault="00B77C3A" w:rsidP="00613E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788" w:type="dxa"/>
          </w:tcPr>
          <w:p w:rsidR="000C5BF5" w:rsidRPr="00FB1C84" w:rsidRDefault="000C5BF5" w:rsidP="00613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представлению муниципальными служащими сведений о своих доходах, расходах, имуществе и обязательствах имущественного характера своих супруги (супруга) и несовершеннолетних детей за 2018 год.</w:t>
            </w:r>
          </w:p>
        </w:tc>
        <w:tc>
          <w:tcPr>
            <w:tcW w:w="2552" w:type="dxa"/>
          </w:tcPr>
          <w:p w:rsidR="000C5BF5" w:rsidRPr="00733DF8" w:rsidRDefault="000C5BF5" w:rsidP="00613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DF8">
              <w:rPr>
                <w:rFonts w:ascii="Times New Roman" w:hAnsi="Times New Roman" w:cs="Times New Roman"/>
                <w:sz w:val="24"/>
                <w:szCs w:val="24"/>
              </w:rPr>
              <w:t>июнь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3DF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2" w:type="dxa"/>
          </w:tcPr>
          <w:p w:rsidR="00560A62" w:rsidRDefault="00560A62" w:rsidP="00560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  <w:p w:rsidR="000C5BF5" w:rsidRDefault="00560A62" w:rsidP="00560A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0C5BF5" w:rsidTr="00613EFF">
        <w:tc>
          <w:tcPr>
            <w:tcW w:w="988" w:type="dxa"/>
          </w:tcPr>
          <w:p w:rsidR="000C5BF5" w:rsidRDefault="00B77C3A" w:rsidP="00613E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788" w:type="dxa"/>
          </w:tcPr>
          <w:p w:rsidR="000C5BF5" w:rsidRPr="00FB1C84" w:rsidRDefault="000C5BF5" w:rsidP="00613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 w:rsidR="00B77C3A">
              <w:rPr>
                <w:rFonts w:ascii="Times New Roman" w:hAnsi="Times New Roman" w:cs="Times New Roman"/>
                <w:sz w:val="24"/>
                <w:szCs w:val="24"/>
              </w:rPr>
              <w:t>Шаумяновского</w:t>
            </w:r>
            <w:proofErr w:type="spellEnd"/>
            <w:r w:rsidR="00B77C3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r w:rsidR="00B77C3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Start"/>
            <w:r w:rsidR="00B77C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горлыкского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информации о деятельности комиссии.</w:t>
            </w:r>
          </w:p>
        </w:tc>
        <w:tc>
          <w:tcPr>
            <w:tcW w:w="2552" w:type="dxa"/>
          </w:tcPr>
          <w:p w:rsidR="000C5BF5" w:rsidRPr="00733DF8" w:rsidRDefault="000C5BF5" w:rsidP="00613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DF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33D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33DF8">
              <w:rPr>
                <w:rFonts w:ascii="Times New Roman" w:hAnsi="Times New Roman" w:cs="Times New Roman"/>
                <w:sz w:val="24"/>
                <w:szCs w:val="24"/>
              </w:rPr>
              <w:t xml:space="preserve"> года, по 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232" w:type="dxa"/>
          </w:tcPr>
          <w:p w:rsidR="00560A62" w:rsidRDefault="00560A62" w:rsidP="00560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  <w:p w:rsidR="000C5BF5" w:rsidRDefault="00560A62" w:rsidP="00560A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0C5BF5" w:rsidTr="00613EFF">
        <w:tc>
          <w:tcPr>
            <w:tcW w:w="988" w:type="dxa"/>
          </w:tcPr>
          <w:p w:rsidR="000C5BF5" w:rsidRDefault="00B77C3A" w:rsidP="00613E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788" w:type="dxa"/>
          </w:tcPr>
          <w:p w:rsidR="000C5BF5" w:rsidRPr="00E5579B" w:rsidRDefault="000C5BF5" w:rsidP="00613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79B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комиссии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5579B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Утверждение плана работы комиссии на 2019 год.</w:t>
            </w:r>
          </w:p>
        </w:tc>
        <w:tc>
          <w:tcPr>
            <w:tcW w:w="2552" w:type="dxa"/>
          </w:tcPr>
          <w:p w:rsidR="000C5BF5" w:rsidRPr="00733DF8" w:rsidRDefault="000C5BF5" w:rsidP="00613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DF8"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3DF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2" w:type="dxa"/>
          </w:tcPr>
          <w:p w:rsidR="00560A62" w:rsidRDefault="00560A62" w:rsidP="00560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  <w:p w:rsidR="000C5BF5" w:rsidRDefault="00560A62" w:rsidP="00560A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</w:tbl>
    <w:p w:rsidR="000C5BF5" w:rsidRPr="007760A8" w:rsidRDefault="000C5BF5" w:rsidP="000C5B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522" w:rsidRDefault="007A3522"/>
    <w:sectPr w:rsidR="007A3522" w:rsidSect="001255DD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BF5"/>
    <w:rsid w:val="000C5BF5"/>
    <w:rsid w:val="001F451D"/>
    <w:rsid w:val="00560A62"/>
    <w:rsid w:val="0068247A"/>
    <w:rsid w:val="00696856"/>
    <w:rsid w:val="007A3522"/>
    <w:rsid w:val="00B77C3A"/>
    <w:rsid w:val="00D2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F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2020-03-23T08:01:00Z</dcterms:created>
  <dcterms:modified xsi:type="dcterms:W3CDTF">2020-03-23T10:02:00Z</dcterms:modified>
</cp:coreProperties>
</file>